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98" w:rsidRDefault="00020C98" w:rsidP="00020C98">
      <w:pPr>
        <w:spacing w:line="480" w:lineRule="exac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附件1</w:t>
      </w:r>
    </w:p>
    <w:tbl>
      <w:tblPr>
        <w:tblW w:w="7960" w:type="dxa"/>
        <w:tblInd w:w="88" w:type="dxa"/>
        <w:tblLook w:val="04A0"/>
      </w:tblPr>
      <w:tblGrid>
        <w:gridCol w:w="890"/>
        <w:gridCol w:w="2431"/>
        <w:gridCol w:w="4639"/>
      </w:tblGrid>
      <w:tr w:rsidR="00020C98" w:rsidRPr="0056304E" w:rsidTr="009E0045">
        <w:trPr>
          <w:trHeight w:val="1035"/>
        </w:trPr>
        <w:tc>
          <w:tcPr>
            <w:tcW w:w="7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C98" w:rsidRPr="0056304E" w:rsidRDefault="00020C98" w:rsidP="009E0045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56304E">
              <w:rPr>
                <w:rFonts w:ascii="宋体" w:hAnsi="宋体" w:cs="宋体" w:hint="eastAsia"/>
                <w:kern w:val="0"/>
                <w:sz w:val="36"/>
                <w:szCs w:val="36"/>
              </w:rPr>
              <w:t>机关分工会组建表</w:t>
            </w:r>
          </w:p>
        </w:tc>
      </w:tr>
      <w:tr w:rsidR="00020C98" w:rsidRPr="0056304E" w:rsidTr="009E0045">
        <w:trPr>
          <w:trHeight w:val="522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98" w:rsidRPr="0056304E" w:rsidRDefault="00020C98" w:rsidP="009E00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04E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98" w:rsidRPr="0056304E" w:rsidRDefault="00020C98" w:rsidP="009E004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56304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98" w:rsidRPr="0056304E" w:rsidRDefault="00020C98" w:rsidP="009E004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56304E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单位组成</w:t>
            </w:r>
          </w:p>
        </w:tc>
      </w:tr>
      <w:tr w:rsidR="00020C98" w:rsidRPr="0056304E" w:rsidTr="009E0045">
        <w:trPr>
          <w:trHeight w:val="284"/>
        </w:trPr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98" w:rsidRPr="0056304E" w:rsidRDefault="00020C98" w:rsidP="009E00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04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98" w:rsidRPr="0056304E" w:rsidRDefault="00020C98" w:rsidP="009E00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6304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机关第一分工会            召集人：</w:t>
            </w:r>
            <w:proofErr w:type="gramStart"/>
            <w:r w:rsidRPr="0056304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杨禹强</w:t>
            </w:r>
            <w:proofErr w:type="gramEnd"/>
            <w:r w:rsidRPr="0056304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98" w:rsidRPr="0056304E" w:rsidRDefault="00020C98" w:rsidP="009E004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6304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学校办公室</w:t>
            </w:r>
          </w:p>
        </w:tc>
      </w:tr>
      <w:tr w:rsidR="00020C98" w:rsidRPr="0056304E" w:rsidTr="009E0045">
        <w:trPr>
          <w:trHeight w:val="284"/>
        </w:trPr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98" w:rsidRPr="0056304E" w:rsidRDefault="00020C98" w:rsidP="009E00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C98" w:rsidRPr="0056304E" w:rsidRDefault="00020C98" w:rsidP="009E00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98" w:rsidRPr="0056304E" w:rsidRDefault="00020C98" w:rsidP="009E004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6304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组织部</w:t>
            </w:r>
          </w:p>
        </w:tc>
      </w:tr>
      <w:tr w:rsidR="00020C98" w:rsidRPr="0056304E" w:rsidTr="009E0045">
        <w:trPr>
          <w:trHeight w:val="284"/>
        </w:trPr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98" w:rsidRPr="0056304E" w:rsidRDefault="00020C98" w:rsidP="009E00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C98" w:rsidRPr="0056304E" w:rsidRDefault="00020C98" w:rsidP="009E00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98" w:rsidRPr="0056304E" w:rsidRDefault="00020C98" w:rsidP="009E004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6304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人事处</w:t>
            </w:r>
          </w:p>
        </w:tc>
      </w:tr>
      <w:tr w:rsidR="00020C98" w:rsidRPr="0056304E" w:rsidTr="009E0045">
        <w:trPr>
          <w:trHeight w:val="284"/>
        </w:trPr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98" w:rsidRPr="0056304E" w:rsidRDefault="00020C98" w:rsidP="009E00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C98" w:rsidRPr="0056304E" w:rsidRDefault="00020C98" w:rsidP="009E00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98" w:rsidRPr="0056304E" w:rsidRDefault="00020C98" w:rsidP="009E004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6304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宣传部、统战部</w:t>
            </w:r>
          </w:p>
        </w:tc>
      </w:tr>
      <w:tr w:rsidR="00020C98" w:rsidRPr="0056304E" w:rsidTr="009E0045">
        <w:trPr>
          <w:trHeight w:val="284"/>
        </w:trPr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98" w:rsidRPr="0056304E" w:rsidRDefault="00020C98" w:rsidP="009E00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C98" w:rsidRPr="0056304E" w:rsidRDefault="00020C98" w:rsidP="009E00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98" w:rsidRPr="0056304E" w:rsidRDefault="00020C98" w:rsidP="009E004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6304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纪委、监察审计处</w:t>
            </w:r>
          </w:p>
        </w:tc>
      </w:tr>
      <w:tr w:rsidR="00020C98" w:rsidRPr="0056304E" w:rsidTr="009E0045">
        <w:trPr>
          <w:trHeight w:val="284"/>
        </w:trPr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98" w:rsidRPr="0056304E" w:rsidRDefault="00020C98" w:rsidP="009E00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C98" w:rsidRPr="0056304E" w:rsidRDefault="00020C98" w:rsidP="009E00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98" w:rsidRPr="0056304E" w:rsidRDefault="00020C98" w:rsidP="009E004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6304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工会</w:t>
            </w:r>
          </w:p>
        </w:tc>
      </w:tr>
      <w:tr w:rsidR="00020C98" w:rsidRPr="0056304E" w:rsidTr="009E0045">
        <w:trPr>
          <w:trHeight w:val="284"/>
        </w:trPr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98" w:rsidRPr="0056304E" w:rsidRDefault="00020C98" w:rsidP="009E00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04E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98" w:rsidRPr="0056304E" w:rsidRDefault="00020C98" w:rsidP="009E00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6304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机关第二分工会            召集人：杨莹      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98" w:rsidRPr="0056304E" w:rsidRDefault="00020C98" w:rsidP="009E004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6304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研究生院</w:t>
            </w:r>
          </w:p>
        </w:tc>
      </w:tr>
      <w:tr w:rsidR="00020C98" w:rsidRPr="0056304E" w:rsidTr="009E0045">
        <w:trPr>
          <w:trHeight w:val="284"/>
        </w:trPr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98" w:rsidRPr="0056304E" w:rsidRDefault="00020C98" w:rsidP="009E00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C98" w:rsidRPr="0056304E" w:rsidRDefault="00020C98" w:rsidP="009E00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98" w:rsidRPr="0056304E" w:rsidRDefault="00020C98" w:rsidP="009E004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6304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学生工作部、学生处、武装部</w:t>
            </w:r>
          </w:p>
        </w:tc>
      </w:tr>
      <w:tr w:rsidR="00020C98" w:rsidRPr="0056304E" w:rsidTr="009E0045">
        <w:trPr>
          <w:trHeight w:val="284"/>
        </w:trPr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98" w:rsidRPr="0056304E" w:rsidRDefault="00020C98" w:rsidP="009E00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C98" w:rsidRPr="0056304E" w:rsidRDefault="00020C98" w:rsidP="009E00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98" w:rsidRPr="0056304E" w:rsidRDefault="00020C98" w:rsidP="009E004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6304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保卫部、保卫处</w:t>
            </w:r>
          </w:p>
        </w:tc>
      </w:tr>
      <w:tr w:rsidR="00020C98" w:rsidRPr="0056304E" w:rsidTr="009E0045">
        <w:trPr>
          <w:trHeight w:val="284"/>
        </w:trPr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98" w:rsidRPr="0056304E" w:rsidRDefault="00020C98" w:rsidP="009E00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C98" w:rsidRPr="0056304E" w:rsidRDefault="00020C98" w:rsidP="009E00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98" w:rsidRPr="0056304E" w:rsidRDefault="00020C98" w:rsidP="009E004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6304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团委</w:t>
            </w:r>
          </w:p>
        </w:tc>
      </w:tr>
      <w:tr w:rsidR="00020C98" w:rsidRPr="0056304E" w:rsidTr="009E0045">
        <w:trPr>
          <w:trHeight w:val="284"/>
        </w:trPr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98" w:rsidRPr="0056304E" w:rsidRDefault="00020C98" w:rsidP="009E00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04E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98" w:rsidRPr="0056304E" w:rsidRDefault="00020C98" w:rsidP="009E00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6304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机关第三分工会   召集人：张晓红      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98" w:rsidRPr="0056304E" w:rsidRDefault="00020C98" w:rsidP="009E004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6304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发展规划处、高等教育研究所</w:t>
            </w:r>
          </w:p>
        </w:tc>
      </w:tr>
      <w:tr w:rsidR="00020C98" w:rsidRPr="0056304E" w:rsidTr="009E0045">
        <w:trPr>
          <w:trHeight w:val="284"/>
        </w:trPr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98" w:rsidRPr="0056304E" w:rsidRDefault="00020C98" w:rsidP="009E00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C98" w:rsidRPr="0056304E" w:rsidRDefault="00020C98" w:rsidP="009E00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98" w:rsidRPr="0056304E" w:rsidRDefault="00020C98" w:rsidP="009E004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6304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科研处</w:t>
            </w:r>
          </w:p>
        </w:tc>
      </w:tr>
      <w:tr w:rsidR="00020C98" w:rsidRPr="0056304E" w:rsidTr="009E0045">
        <w:trPr>
          <w:trHeight w:val="284"/>
        </w:trPr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98" w:rsidRPr="0056304E" w:rsidRDefault="00020C98" w:rsidP="009E00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C98" w:rsidRPr="0056304E" w:rsidRDefault="00020C98" w:rsidP="009E00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98" w:rsidRPr="0056304E" w:rsidRDefault="00020C98" w:rsidP="009E004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6304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国际合作处</w:t>
            </w:r>
          </w:p>
        </w:tc>
      </w:tr>
      <w:tr w:rsidR="00020C98" w:rsidRPr="0056304E" w:rsidTr="009E0045">
        <w:trPr>
          <w:trHeight w:val="284"/>
        </w:trPr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98" w:rsidRPr="0056304E" w:rsidRDefault="00020C98" w:rsidP="009E00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C98" w:rsidRPr="0056304E" w:rsidRDefault="00020C98" w:rsidP="009E00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98" w:rsidRPr="0056304E" w:rsidRDefault="00020C98" w:rsidP="009E004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6304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教务处</w:t>
            </w:r>
          </w:p>
        </w:tc>
      </w:tr>
      <w:tr w:rsidR="00020C98" w:rsidRPr="0056304E" w:rsidTr="009E0045">
        <w:trPr>
          <w:trHeight w:val="284"/>
        </w:trPr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98" w:rsidRPr="0056304E" w:rsidRDefault="00020C98" w:rsidP="009E00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C98" w:rsidRPr="0056304E" w:rsidRDefault="00020C98" w:rsidP="009E00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98" w:rsidRPr="0056304E" w:rsidRDefault="00020C98" w:rsidP="009E004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6304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继续教育管理工作办公室</w:t>
            </w:r>
          </w:p>
        </w:tc>
      </w:tr>
      <w:tr w:rsidR="00020C98" w:rsidRPr="0056304E" w:rsidTr="009E0045">
        <w:trPr>
          <w:trHeight w:val="284"/>
        </w:trPr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C98" w:rsidRPr="0056304E" w:rsidRDefault="00020C98" w:rsidP="009E00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04E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98" w:rsidRPr="0056304E" w:rsidRDefault="00020C98" w:rsidP="009E00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6304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机关第四分工会       召集人：</w:t>
            </w:r>
            <w:proofErr w:type="gramStart"/>
            <w:r w:rsidRPr="0056304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曾宇波</w:t>
            </w:r>
            <w:proofErr w:type="gramEnd"/>
            <w:r w:rsidRPr="0056304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98" w:rsidRPr="0056304E" w:rsidRDefault="00020C98" w:rsidP="009E004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6304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财务处</w:t>
            </w:r>
          </w:p>
        </w:tc>
      </w:tr>
      <w:tr w:rsidR="00020C98" w:rsidRPr="0056304E" w:rsidTr="009E0045">
        <w:trPr>
          <w:trHeight w:val="284"/>
        </w:trPr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98" w:rsidRPr="0056304E" w:rsidRDefault="00020C98" w:rsidP="009E00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C98" w:rsidRPr="0056304E" w:rsidRDefault="00020C98" w:rsidP="009E00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98" w:rsidRPr="0056304E" w:rsidRDefault="00020C98" w:rsidP="009E004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6304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资产管理处</w:t>
            </w:r>
          </w:p>
        </w:tc>
      </w:tr>
      <w:tr w:rsidR="00020C98" w:rsidRPr="0056304E" w:rsidTr="009E0045">
        <w:trPr>
          <w:trHeight w:val="284"/>
        </w:trPr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98" w:rsidRPr="0056304E" w:rsidRDefault="00020C98" w:rsidP="009E00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C98" w:rsidRPr="0056304E" w:rsidRDefault="00020C98" w:rsidP="009E00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98" w:rsidRPr="0056304E" w:rsidRDefault="00020C98" w:rsidP="009E004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6304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基建处、沙河校区规划建设办公室</w:t>
            </w:r>
          </w:p>
        </w:tc>
      </w:tr>
      <w:tr w:rsidR="00020C98" w:rsidRPr="0056304E" w:rsidTr="009E0045">
        <w:trPr>
          <w:trHeight w:val="284"/>
        </w:trPr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98" w:rsidRPr="0056304E" w:rsidRDefault="00020C98" w:rsidP="009E00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C98" w:rsidRPr="0056304E" w:rsidRDefault="00020C98" w:rsidP="009E00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98" w:rsidRPr="0056304E" w:rsidRDefault="00020C98" w:rsidP="009E0045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6304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沙河校区办公室</w:t>
            </w:r>
          </w:p>
        </w:tc>
      </w:tr>
    </w:tbl>
    <w:p w:rsidR="00020C98" w:rsidRPr="006D2A6E" w:rsidRDefault="00020C98" w:rsidP="00020C98">
      <w:pPr>
        <w:spacing w:line="480" w:lineRule="exact"/>
        <w:rPr>
          <w:rFonts w:ascii="宋体" w:hAnsi="宋体" w:hint="eastAsia"/>
          <w:sz w:val="32"/>
          <w:szCs w:val="32"/>
        </w:rPr>
      </w:pPr>
    </w:p>
    <w:p w:rsidR="004C0D52" w:rsidRDefault="004C0D52"/>
    <w:sectPr w:rsidR="004C0D52" w:rsidSect="004C0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C38" w:rsidRDefault="00556C38" w:rsidP="00020C98">
      <w:r>
        <w:separator/>
      </w:r>
    </w:p>
  </w:endnote>
  <w:endnote w:type="continuationSeparator" w:id="0">
    <w:p w:rsidR="00556C38" w:rsidRDefault="00556C38" w:rsidP="00020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C38" w:rsidRDefault="00556C38" w:rsidP="00020C98">
      <w:r>
        <w:separator/>
      </w:r>
    </w:p>
  </w:footnote>
  <w:footnote w:type="continuationSeparator" w:id="0">
    <w:p w:rsidR="00556C38" w:rsidRDefault="00556C38" w:rsidP="00020C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C98"/>
    <w:rsid w:val="00020C98"/>
    <w:rsid w:val="004C0D52"/>
    <w:rsid w:val="0055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0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0C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0C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0C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Lenovo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2015-04-03T01:00:00Z</dcterms:created>
  <dcterms:modified xsi:type="dcterms:W3CDTF">2015-04-03T01:00:00Z</dcterms:modified>
</cp:coreProperties>
</file>